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AB300" w14:textId="77777777" w:rsidR="003345AE" w:rsidRDefault="003345AE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74B20421" w14:textId="77777777" w:rsidR="003345AE" w:rsidRDefault="00000000">
      <w:pPr>
        <w:tabs>
          <w:tab w:val="left" w:pos="1905"/>
        </w:tabs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Palatino" w:eastAsia="Palatino" w:hAnsi="Palatino" w:cs="Palatino"/>
          <w:b/>
          <w:sz w:val="26"/>
          <w:szCs w:val="26"/>
        </w:rPr>
        <w:t>one.</w:t>
      </w:r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Programa</w:t>
      </w:r>
      <w:proofErr w:type="spellEnd"/>
    </w:p>
    <w:p w14:paraId="6C554CDD" w14:textId="77777777" w:rsidR="003345AE" w:rsidRDefault="00000000">
      <w:pPr>
        <w:tabs>
          <w:tab w:val="left" w:pos="1905"/>
        </w:tabs>
        <w:jc w:val="center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Escuelas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Charter / </w:t>
      </w:r>
    </w:p>
    <w:p w14:paraId="1F72A343" w14:textId="77777777" w:rsidR="003345AE" w:rsidRDefault="00000000">
      <w:pPr>
        <w:tabs>
          <w:tab w:val="left" w:pos="1905"/>
        </w:tabs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Agenda de la </w:t>
      </w:r>
      <w:proofErr w:type="spellStart"/>
      <w:r>
        <w:rPr>
          <w:rFonts w:ascii="Arial" w:eastAsia="Arial" w:hAnsi="Arial" w:cs="Arial"/>
          <w:sz w:val="22"/>
          <w:szCs w:val="22"/>
        </w:rPr>
        <w:t>reunión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del Consejo </w:t>
      </w:r>
      <w:proofErr w:type="spellStart"/>
      <w:r>
        <w:rPr>
          <w:rFonts w:ascii="Arial" w:eastAsia="Arial" w:hAnsi="Arial" w:cs="Arial"/>
          <w:sz w:val="22"/>
          <w:szCs w:val="22"/>
        </w:rPr>
        <w:t>Asesor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Estudiantes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Inglés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/</w:t>
      </w:r>
    </w:p>
    <w:p w14:paraId="0BEE0740" w14:textId="77777777" w:rsidR="003345AE" w:rsidRDefault="003345AE">
      <w:pPr>
        <w:tabs>
          <w:tab w:val="left" w:pos="1905"/>
        </w:tabs>
        <w:jc w:val="center"/>
        <w:rPr>
          <w:rFonts w:ascii="Arial" w:eastAsia="Arial" w:hAnsi="Arial" w:cs="Arial"/>
          <w:sz w:val="22"/>
          <w:szCs w:val="22"/>
        </w:rPr>
      </w:pPr>
    </w:p>
    <w:p w14:paraId="4598E7C9" w14:textId="77777777" w:rsidR="003345AE" w:rsidRDefault="00000000">
      <w:pPr>
        <w:tabs>
          <w:tab w:val="left" w:pos="1905"/>
        </w:tabs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2248 Tienda Dr., Lodi </w:t>
      </w:r>
    </w:p>
    <w:p w14:paraId="1600D314" w14:textId="77777777" w:rsidR="003345AE" w:rsidRDefault="00000000">
      <w:pPr>
        <w:tabs>
          <w:tab w:val="left" w:pos="1905"/>
        </w:tabs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19 de </w:t>
      </w:r>
      <w:proofErr w:type="spellStart"/>
      <w:r>
        <w:rPr>
          <w:rFonts w:ascii="Arial" w:eastAsia="Arial" w:hAnsi="Arial" w:cs="Arial"/>
          <w:sz w:val="22"/>
          <w:szCs w:val="22"/>
        </w:rPr>
        <w:t>Noviembre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2024, 5:30 pm</w:t>
      </w:r>
    </w:p>
    <w:p w14:paraId="38AE5D90" w14:textId="77777777" w:rsidR="003345AE" w:rsidRDefault="003345AE">
      <w:pPr>
        <w:tabs>
          <w:tab w:val="left" w:pos="1905"/>
        </w:tabs>
        <w:jc w:val="center"/>
        <w:rPr>
          <w:rFonts w:ascii="Arial" w:eastAsia="Arial" w:hAnsi="Arial" w:cs="Arial"/>
          <w:sz w:val="22"/>
          <w:szCs w:val="22"/>
        </w:rPr>
      </w:pPr>
    </w:p>
    <w:p w14:paraId="1448391A" w14:textId="77777777" w:rsidR="003345AE" w:rsidRDefault="003345AE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tbl>
      <w:tblPr>
        <w:tblStyle w:val="a1"/>
        <w:tblW w:w="10185" w:type="dxa"/>
        <w:tblInd w:w="-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90"/>
        <w:gridCol w:w="2445"/>
        <w:gridCol w:w="2250"/>
      </w:tblGrid>
      <w:tr w:rsidR="003345AE" w14:paraId="0A2FE623" w14:textId="77777777">
        <w:tc>
          <w:tcPr>
            <w:tcW w:w="549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3617B" w14:textId="77777777" w:rsidR="003345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Punto del </w:t>
            </w:r>
            <w:proofErr w:type="spellStart"/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orden</w:t>
            </w:r>
            <w:proofErr w:type="spellEnd"/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del día</w:t>
            </w:r>
          </w:p>
        </w:tc>
        <w:tc>
          <w:tcPr>
            <w:tcW w:w="244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F66A7" w14:textId="77777777" w:rsidR="003345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Tipo de </w:t>
            </w:r>
            <w:proofErr w:type="spellStart"/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artículo</w:t>
            </w:r>
            <w:proofErr w:type="spellEnd"/>
          </w:p>
        </w:tc>
        <w:tc>
          <w:tcPr>
            <w:tcW w:w="225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1ECA2" w14:textId="77777777" w:rsidR="003345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Persona </w:t>
            </w:r>
            <w:proofErr w:type="spellStart"/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Responsable</w:t>
            </w:r>
            <w:proofErr w:type="spellEnd"/>
          </w:p>
        </w:tc>
      </w:tr>
      <w:tr w:rsidR="003345AE" w14:paraId="05602F15" w14:textId="77777777"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C73AD" w14:textId="77777777" w:rsidR="003345AE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Bienvenida y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presentaciones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(5 min)</w:t>
            </w:r>
          </w:p>
          <w:p w14:paraId="0F0E9F13" w14:textId="77777777" w:rsidR="003345AE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No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asistieron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suficientes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miembros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a la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reunión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para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cumplir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con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los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requisitos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quórum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.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94C9B" w14:textId="77777777" w:rsidR="003345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Informativo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CB2B1" w14:textId="77777777" w:rsidR="003345AE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J. Jauregui/ J. Boyd/ H. Calderon</w:t>
            </w:r>
          </w:p>
        </w:tc>
      </w:tr>
      <w:tr w:rsidR="003345AE" w14:paraId="541EA135" w14:textId="77777777"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AF8FE" w14:textId="77777777" w:rsidR="003345AE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Propósito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del ELAC y las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funciones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los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funcionarios</w:t>
            </w:r>
            <w:proofErr w:type="spellEnd"/>
          </w:p>
          <w:p w14:paraId="182F033D" w14:textId="77777777" w:rsidR="003345AE" w:rsidRDefault="00000000">
            <w:pPr>
              <w:widowControl w:val="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Reglas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orden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Robert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C0244" w14:textId="77777777" w:rsidR="003345AE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Informativo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FD301" w14:textId="77777777" w:rsidR="003345AE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J. Jauregui/ J. Boyd/ H. Calderon</w:t>
            </w:r>
          </w:p>
        </w:tc>
      </w:tr>
      <w:tr w:rsidR="003345AE" w14:paraId="79EA07A0" w14:textId="77777777"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B51E9" w14:textId="77777777" w:rsidR="003345AE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Nominaciones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elecciones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funcionarios</w:t>
            </w:r>
            <w:proofErr w:type="spellEnd"/>
          </w:p>
          <w:p w14:paraId="51222173" w14:textId="77777777" w:rsidR="003345AE" w:rsidRDefault="00000000">
            <w:pPr>
              <w:widowControl w:val="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Presidente,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Vicepresidente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Secretario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Representante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DELAC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A0F65" w14:textId="77777777" w:rsidR="003345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Votación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acción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D6EA1" w14:textId="77777777" w:rsidR="003345AE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J. Jauregui/ J. Boyd/ H. Calderon</w:t>
            </w:r>
          </w:p>
        </w:tc>
      </w:tr>
      <w:tr w:rsidR="003345AE" w14:paraId="5EC7FD54" w14:textId="77777777"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3901E" w14:textId="77777777" w:rsidR="003345AE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Proporcionar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comentarios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sobre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LCAP/SPSA para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apoyar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los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estudiantes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inglés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CA6A4" w14:textId="77777777" w:rsidR="003345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Votación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acción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1AFF4" w14:textId="77777777" w:rsidR="003345AE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J. Jauregui/ J. Boyd/ H. Calderon</w:t>
            </w:r>
          </w:p>
        </w:tc>
      </w:tr>
      <w:tr w:rsidR="003345AE" w14:paraId="60350E60" w14:textId="77777777"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E699D" w14:textId="77777777" w:rsidR="003345AE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Actualizaciones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anuncios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programa</w:t>
            </w:r>
            <w:proofErr w:type="spellEnd"/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68DAC" w14:textId="77777777" w:rsidR="003345AE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Informativo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5A69A" w14:textId="77777777" w:rsidR="003345AE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J. Jauregui/ J. Boyd/ H. Calderon</w:t>
            </w:r>
          </w:p>
        </w:tc>
      </w:tr>
      <w:tr w:rsidR="003345AE" w14:paraId="1BBD0B0F" w14:textId="77777777"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56E0F" w14:textId="77777777" w:rsidR="003345AE" w:rsidRDefault="00000000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Comentario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público</w:t>
            </w:r>
            <w:proofErr w:type="spellEnd"/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C38F3" w14:textId="77777777" w:rsidR="003345AE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Informativo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193BA" w14:textId="77777777" w:rsidR="003345AE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Presidente</w:t>
            </w:r>
          </w:p>
        </w:tc>
      </w:tr>
      <w:tr w:rsidR="003345AE" w14:paraId="05C595E1" w14:textId="77777777"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DF2AD" w14:textId="77777777" w:rsidR="003345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próxima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reunión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está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por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determinar</w:t>
            </w:r>
            <w:proofErr w:type="spellEnd"/>
          </w:p>
          <w:p w14:paraId="3533A17A" w14:textId="77777777" w:rsidR="003345AE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Se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hará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intento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más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para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tener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una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reunión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de ELAC con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los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miembros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actuales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el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jueves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12 de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diciembre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de 2024. Si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los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miembros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no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asisten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y la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reunión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no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puede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continuar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el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proceso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nominaciones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votaciones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comenzará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de nuevo.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69BDD" w14:textId="77777777" w:rsidR="003345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Discusión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63F42" w14:textId="77777777" w:rsidR="003345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Grupo</w:t>
            </w:r>
          </w:p>
        </w:tc>
      </w:tr>
    </w:tbl>
    <w:p w14:paraId="0813967C" w14:textId="77777777" w:rsidR="003345AE" w:rsidRDefault="003345AE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7280B9EF" w14:textId="77777777" w:rsidR="003345AE" w:rsidRDefault="003345AE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4F69EA14" w14:textId="77777777" w:rsidR="003345AE" w:rsidRDefault="003345AE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2D45DC9B" w14:textId="77777777" w:rsidR="003345AE" w:rsidRDefault="003345AE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6C2CE9E4" w14:textId="77777777" w:rsidR="003345AE" w:rsidRDefault="003345AE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1215C9E4" w14:textId="77777777" w:rsidR="003345AE" w:rsidRDefault="003345AE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68EEDF41" w14:textId="77777777" w:rsidR="003345AE" w:rsidRDefault="003345AE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2EF7BFFE" w14:textId="77777777" w:rsidR="003345AE" w:rsidRDefault="003345AE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718D4504" w14:textId="77777777" w:rsidR="003345AE" w:rsidRDefault="003345AE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539DB12C" w14:textId="77777777" w:rsidR="003345AE" w:rsidRDefault="003345AE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63A2D59A" w14:textId="77777777" w:rsidR="003345AE" w:rsidRDefault="003345AE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78E94F02" w14:textId="77777777" w:rsidR="003345AE" w:rsidRDefault="003345AE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2988E64E" w14:textId="77777777" w:rsidR="003345AE" w:rsidRDefault="003345AE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03F80B71" w14:textId="77777777" w:rsidR="003345AE" w:rsidRDefault="003345AE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5DDB9E01" w14:textId="77777777" w:rsidR="003345AE" w:rsidRDefault="003345AE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4D496FCB" w14:textId="77777777" w:rsidR="003345AE" w:rsidRDefault="003345AE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15529A03" w14:textId="77777777" w:rsidR="003345AE" w:rsidRDefault="003345AE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1CEB21B6" w14:textId="77777777" w:rsidR="003345AE" w:rsidRDefault="003345AE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0378F493" w14:textId="77777777" w:rsidR="003345AE" w:rsidRDefault="003345AE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524B5A62" w14:textId="77777777" w:rsidR="003345AE" w:rsidRDefault="003345AE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sectPr w:rsidR="003345A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881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5D8AA" w14:textId="77777777" w:rsidR="00813F22" w:rsidRDefault="00813F22">
      <w:r>
        <w:separator/>
      </w:r>
    </w:p>
  </w:endnote>
  <w:endnote w:type="continuationSeparator" w:id="0">
    <w:p w14:paraId="4679BF9B" w14:textId="77777777" w:rsidR="00813F22" w:rsidRDefault="00813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EE2E9" w14:textId="77777777" w:rsidR="003345AE" w:rsidRDefault="003345A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D38F3" w14:textId="77777777" w:rsidR="003345AE" w:rsidRDefault="003345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D4B32" w14:textId="77777777" w:rsidR="00813F22" w:rsidRDefault="00813F22">
      <w:r>
        <w:separator/>
      </w:r>
    </w:p>
  </w:footnote>
  <w:footnote w:type="continuationSeparator" w:id="0">
    <w:p w14:paraId="247FA787" w14:textId="77777777" w:rsidR="00813F22" w:rsidRDefault="00813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D9A7E" w14:textId="77777777" w:rsidR="003345A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1D71135A" wp14:editId="1600160D">
          <wp:simplePos x="0" y="0"/>
          <wp:positionH relativeFrom="margin">
            <wp:posOffset>-916931</wp:posOffset>
          </wp:positionH>
          <wp:positionV relativeFrom="margin">
            <wp:posOffset>-1187558</wp:posOffset>
          </wp:positionV>
          <wp:extent cx="7757616" cy="10039317"/>
          <wp:effectExtent l="0" t="0" r="0" b="0"/>
          <wp:wrapNone/>
          <wp:docPr id="3" name="image1.png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7616" cy="100393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09CB2" w14:textId="77777777" w:rsidR="003345AE" w:rsidRDefault="003345A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03652"/>
    <w:multiLevelType w:val="multilevel"/>
    <w:tmpl w:val="67D25860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5352991"/>
    <w:multiLevelType w:val="multilevel"/>
    <w:tmpl w:val="CCC2D0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B7809B3"/>
    <w:multiLevelType w:val="multilevel"/>
    <w:tmpl w:val="AC34B6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13365798">
    <w:abstractNumId w:val="2"/>
  </w:num>
  <w:num w:numId="2" w16cid:durableId="467743493">
    <w:abstractNumId w:val="1"/>
  </w:num>
  <w:num w:numId="3" w16cid:durableId="1735077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5AE"/>
    <w:rsid w:val="00114CF2"/>
    <w:rsid w:val="003345AE"/>
    <w:rsid w:val="00813F22"/>
    <w:rsid w:val="00D2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6060F"/>
  <w15:docId w15:val="{F53938A4-D2DC-4564-8411-5C4EC5E05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OpN89p/9uxqpBJjI2Ktk5eChzw==">CgMxLjA4AHIhMU9EWVl6ZEhZUWhFaEc2XzJZVk9rM1pZMlhZU25JelFD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Clark</dc:creator>
  <cp:lastModifiedBy>Lindsey Clark</cp:lastModifiedBy>
  <cp:revision>2</cp:revision>
  <dcterms:created xsi:type="dcterms:W3CDTF">2024-11-25T18:40:00Z</dcterms:created>
  <dcterms:modified xsi:type="dcterms:W3CDTF">2024-11-25T18:40:00Z</dcterms:modified>
</cp:coreProperties>
</file>